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5120" w14:textId="629AD4F1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</w:rPr>
        <w:t>別紙様式</w:t>
      </w:r>
    </w:p>
    <w:p w14:paraId="0B7A002F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6265D075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76FAF9FC" w14:textId="77777777" w:rsidR="00877A5B" w:rsidRPr="00A87BF7" w:rsidRDefault="00877A5B" w:rsidP="00877A5B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  <w:sz w:val="26"/>
          <w:szCs w:val="26"/>
        </w:rPr>
        <w:t>経　営　安　定　計　画</w:t>
      </w:r>
    </w:p>
    <w:p w14:paraId="15551E74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47B06500" w14:textId="77777777" w:rsidR="00DE3D25" w:rsidRDefault="00DE3D25" w:rsidP="00877A5B">
      <w:pPr>
        <w:pStyle w:val="a3"/>
        <w:rPr>
          <w:rFonts w:ascii="ＭＳ ゴシック" w:eastAsia="ＭＳ ゴシック" w:hAnsi="ＭＳ ゴシック" w:cs="ＭＳ ゴシック"/>
        </w:rPr>
      </w:pPr>
    </w:p>
    <w:p w14:paraId="7D7DFCD0" w14:textId="2A45829C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</w:rPr>
        <w:t xml:space="preserve">　農林漁業セーフティネット資金の借入れを必要としますので、経営安定計画書を提出します。</w:t>
      </w:r>
    </w:p>
    <w:p w14:paraId="6558AC00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15CB6055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363B58AC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</w:rPr>
        <w:t xml:space="preserve">　　　　　　　　　　　　　　　　殿</w:t>
      </w:r>
    </w:p>
    <w:p w14:paraId="1DC59661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</w:t>
      </w:r>
      <w:r w:rsidR="00780BE1">
        <w:rPr>
          <w:rFonts w:ascii="ＭＳ ゴシック" w:eastAsia="ＭＳ ゴシック" w:hAnsi="ＭＳ ゴシック" w:cs="ＭＳ ゴシック" w:hint="eastAsia"/>
        </w:rPr>
        <w:t>令和</w:t>
      </w:r>
      <w:r w:rsidRPr="00A87BF7">
        <w:rPr>
          <w:rFonts w:ascii="ＭＳ ゴシック" w:eastAsia="ＭＳ ゴシック" w:hAnsi="ＭＳ ゴシック" w:cs="ＭＳ ゴシック" w:hint="eastAsia"/>
        </w:rPr>
        <w:t xml:space="preserve">　</w:t>
      </w:r>
      <w:r w:rsidRPr="00A87BF7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A87BF7">
        <w:rPr>
          <w:rFonts w:ascii="ＭＳ ゴシック" w:eastAsia="ＭＳ ゴシック" w:hAnsi="ＭＳ ゴシック" w:cs="ＭＳ ゴシック" w:hint="eastAsia"/>
        </w:rPr>
        <w:t xml:space="preserve">　年　</w:t>
      </w:r>
      <w:r w:rsidRPr="00A87BF7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A87BF7">
        <w:rPr>
          <w:rFonts w:ascii="ＭＳ ゴシック" w:eastAsia="ＭＳ ゴシック" w:hAnsi="ＭＳ ゴシック" w:cs="ＭＳ ゴシック" w:hint="eastAsia"/>
        </w:rPr>
        <w:t xml:space="preserve">　月　　</w:t>
      </w:r>
      <w:r w:rsidRPr="00A87BF7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Pr="00A87BF7">
        <w:rPr>
          <w:rFonts w:ascii="ＭＳ ゴシック" w:eastAsia="ＭＳ ゴシック" w:hAnsi="ＭＳ ゴシック" w:cs="ＭＳ ゴシック" w:hint="eastAsia"/>
        </w:rPr>
        <w:t>日</w:t>
      </w:r>
    </w:p>
    <w:p w14:paraId="4026BD30" w14:textId="77777777" w:rsidR="00877A5B" w:rsidRPr="00A87BF7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A87BF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</w:t>
      </w:r>
    </w:p>
    <w:p w14:paraId="2934ABE3" w14:textId="57A8F579" w:rsidR="00877A5B" w:rsidRDefault="001A029E" w:rsidP="00877A5B">
      <w:pPr>
        <w:pStyle w:val="a3"/>
        <w:rPr>
          <w:rFonts w:ascii="ＭＳ ゴシック" w:eastAsia="ＭＳ ゴシック" w:hAnsi="ＭＳ ゴシック" w:cs="ＭＳ ゴシック"/>
        </w:rPr>
      </w:pPr>
      <w:r w:rsidRPr="001A029E">
        <w:rPr>
          <w:rFonts w:ascii="ＭＳ ゴシック" w:eastAsia="ＭＳ ゴシック" w:hAnsi="ＭＳ ゴシック" w:cs="ＭＳ ゴシック" w:hint="eastAsia"/>
          <w:b/>
          <w:bCs/>
        </w:rPr>
        <w:t xml:space="preserve">　　　　　　　　　　　　　　　　　　　　　　</w:t>
      </w:r>
      <w:r w:rsidR="00877A5B" w:rsidRPr="00A87BF7">
        <w:rPr>
          <w:rFonts w:ascii="ＭＳ ゴシック" w:eastAsia="ＭＳ ゴシック" w:hAnsi="ＭＳ ゴシック" w:cs="ＭＳ ゴシック" w:hint="eastAsia"/>
        </w:rPr>
        <w:t xml:space="preserve">住　　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877A5B" w:rsidRPr="00A87BF7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877A5B" w:rsidRPr="00A87BF7">
        <w:rPr>
          <w:rFonts w:ascii="ＭＳ ゴシック" w:eastAsia="ＭＳ ゴシック" w:hAnsi="ＭＳ ゴシック" w:cs="ＭＳ ゴシック" w:hint="eastAsia"/>
        </w:rPr>
        <w:t>所</w:t>
      </w:r>
    </w:p>
    <w:p w14:paraId="105B7A42" w14:textId="282968DF" w:rsidR="00DE3D25" w:rsidRPr="00D903B2" w:rsidRDefault="00DE3D25" w:rsidP="00877A5B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</w:t>
      </w:r>
      <w:r w:rsidR="001A029E">
        <w:rPr>
          <w:rFonts w:ascii="ＭＳ ゴシック" w:eastAsia="ＭＳ ゴシック" w:hAnsi="ＭＳ ゴシック" w:cs="ＭＳ ゴシック" w:hint="eastAsia"/>
        </w:rPr>
        <w:t>法人名（屋号）</w:t>
      </w:r>
    </w:p>
    <w:p w14:paraId="64B2E7F3" w14:textId="3442C371" w:rsidR="00877A5B" w:rsidRPr="00D903B2" w:rsidRDefault="001A029E" w:rsidP="00877A5B">
      <w:pPr>
        <w:pStyle w:val="a3"/>
        <w:rPr>
          <w:rFonts w:ascii="ＭＳ ゴシック" w:eastAsia="ＭＳ ゴシック" w:hAnsi="ＭＳ ゴシック" w:cs="ＭＳ ゴシック"/>
        </w:rPr>
      </w:pPr>
      <w:r w:rsidRPr="001A029E">
        <w:rPr>
          <w:rFonts w:ascii="ＭＳ ゴシック" w:eastAsia="ＭＳ ゴシック" w:hAnsi="ＭＳ ゴシック" w:cs="ＭＳ ゴシック" w:hint="eastAsia"/>
          <w:spacing w:val="0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　</w:t>
      </w:r>
      <w:r w:rsidR="00877A5B" w:rsidRPr="00A87BF7">
        <w:rPr>
          <w:rFonts w:ascii="ＭＳ ゴシック" w:eastAsia="ＭＳ ゴシック" w:hAnsi="ＭＳ ゴシック" w:cs="ＭＳ ゴシック" w:hint="eastAsia"/>
        </w:rPr>
        <w:t>代</w:t>
      </w:r>
      <w:r>
        <w:rPr>
          <w:rFonts w:ascii="ＭＳ ゴシック" w:eastAsia="ＭＳ ゴシック" w:hAnsi="ＭＳ ゴシック" w:cs="ＭＳ ゴシック" w:hint="eastAsia"/>
        </w:rPr>
        <w:t xml:space="preserve"> </w:t>
      </w:r>
      <w:r w:rsidR="00877A5B" w:rsidRPr="00A87BF7">
        <w:rPr>
          <w:rFonts w:ascii="ＭＳ ゴシック" w:eastAsia="ＭＳ ゴシック" w:hAnsi="ＭＳ ゴシック" w:cs="ＭＳ ゴシック" w:hint="eastAsia"/>
        </w:rPr>
        <w:t>表</w:t>
      </w:r>
      <w:r>
        <w:rPr>
          <w:rFonts w:ascii="ＭＳ ゴシック" w:eastAsia="ＭＳ ゴシック" w:hAnsi="ＭＳ ゴシック" w:cs="ＭＳ ゴシック" w:hint="eastAsia"/>
        </w:rPr>
        <w:t xml:space="preserve"> </w:t>
      </w:r>
      <w:r w:rsidR="00877A5B" w:rsidRPr="00A87BF7">
        <w:rPr>
          <w:rFonts w:ascii="ＭＳ ゴシック" w:eastAsia="ＭＳ ゴシック" w:hAnsi="ＭＳ ゴシック" w:cs="ＭＳ ゴシック" w:hint="eastAsia"/>
        </w:rPr>
        <w:t>者</w:t>
      </w:r>
      <w:r>
        <w:rPr>
          <w:rFonts w:ascii="ＭＳ ゴシック" w:eastAsia="ＭＳ ゴシック" w:hAnsi="ＭＳ ゴシック" w:cs="ＭＳ ゴシック" w:hint="eastAsia"/>
        </w:rPr>
        <w:t xml:space="preserve"> 氏 名</w:t>
      </w:r>
    </w:p>
    <w:p w14:paraId="2A8938D8" w14:textId="1605DAD8" w:rsidR="00877A5B" w:rsidRDefault="00877A5B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24B1EC0A" w14:textId="30DE3DB4" w:rsidR="00FA196C" w:rsidRDefault="00FA196C" w:rsidP="00877A5B">
      <w:pPr>
        <w:pStyle w:val="a3"/>
        <w:rPr>
          <w:rFonts w:ascii="ＭＳ ゴシック" w:eastAsia="ＭＳ ゴシック" w:hAnsi="ＭＳ ゴシック"/>
          <w:spacing w:val="0"/>
        </w:rPr>
      </w:pPr>
    </w:p>
    <w:p w14:paraId="256F1E2A" w14:textId="48FEE5EB" w:rsidR="00373FD2" w:rsidRDefault="00B10E61" w:rsidP="00373FD2">
      <w:pPr>
        <w:pStyle w:val="a3"/>
        <w:jc w:val="lef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１</w:t>
      </w:r>
      <w:r w:rsidR="00CA31FF">
        <w:rPr>
          <w:rFonts w:ascii="ＭＳ ゴシック" w:eastAsia="ＭＳ ゴシック" w:hAnsi="ＭＳ ゴシック" w:hint="eastAsia"/>
          <w:spacing w:val="0"/>
        </w:rPr>
        <w:t xml:space="preserve">　</w:t>
      </w:r>
      <w:r>
        <w:rPr>
          <w:rFonts w:ascii="ＭＳ ゴシック" w:eastAsia="ＭＳ ゴシック" w:hAnsi="ＭＳ ゴシック" w:hint="eastAsia"/>
          <w:spacing w:val="0"/>
        </w:rPr>
        <w:t>生産</w:t>
      </w:r>
      <w:r w:rsidR="00CA31FF">
        <w:rPr>
          <w:rFonts w:ascii="ＭＳ ゴシック" w:eastAsia="ＭＳ ゴシック" w:hAnsi="ＭＳ ゴシック" w:hint="eastAsia"/>
          <w:spacing w:val="0"/>
        </w:rPr>
        <w:t>の状</w:t>
      </w:r>
      <w:r w:rsidR="00373FD2">
        <w:rPr>
          <w:rFonts w:ascii="ＭＳ ゴシック" w:eastAsia="ＭＳ ゴシック" w:hAnsi="ＭＳ ゴシック" w:hint="eastAsia"/>
          <w:spacing w:val="0"/>
        </w:rPr>
        <w:t>況</w:t>
      </w:r>
    </w:p>
    <w:p w14:paraId="4FD70EB9" w14:textId="4E46483C" w:rsidR="003D24CA" w:rsidRPr="00974782" w:rsidRDefault="003D24CA" w:rsidP="00E45857">
      <w:pPr>
        <w:pStyle w:val="a3"/>
        <w:ind w:firstLineChars="100" w:firstLine="208"/>
        <w:rPr>
          <w:rFonts w:ascii="ＭＳ ゴシック" w:eastAsia="ＭＳ ゴシック" w:hAnsi="ＭＳ ゴシック"/>
          <w:spacing w:val="0"/>
        </w:rPr>
      </w:pPr>
      <w:r w:rsidRPr="00974782">
        <w:rPr>
          <w:rFonts w:ascii="ＭＳ ゴシック" w:eastAsia="ＭＳ ゴシック" w:hAnsi="ＭＳ ゴシック" w:hint="eastAsia"/>
        </w:rPr>
        <w:t>ア　経営規模</w:t>
      </w:r>
      <w:r w:rsidR="004D1E7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イ　労働力</w:t>
      </w:r>
    </w:p>
    <w:tbl>
      <w:tblPr>
        <w:tblW w:w="9343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5"/>
        <w:gridCol w:w="3484"/>
        <w:gridCol w:w="1052"/>
        <w:gridCol w:w="1357"/>
        <w:gridCol w:w="142"/>
        <w:gridCol w:w="1985"/>
        <w:gridCol w:w="898"/>
      </w:tblGrid>
      <w:tr w:rsidR="003717B3" w:rsidRPr="00974782" w14:paraId="2A66F1DA" w14:textId="71FBCED0" w:rsidTr="005F1632">
        <w:trPr>
          <w:cantSplit/>
          <w:trHeight w:val="6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6D6535A" w14:textId="79D7853D" w:rsidR="003717B3" w:rsidRPr="00974782" w:rsidRDefault="003717B3" w:rsidP="003717B3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農業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4E741E" w14:textId="77777777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営農類型</w:t>
            </w:r>
          </w:p>
          <w:p w14:paraId="4CC97A1D" w14:textId="77777777" w:rsidR="003717B3" w:rsidRPr="00974782" w:rsidRDefault="003717B3" w:rsidP="003717B3">
            <w:pPr>
              <w:pStyle w:val="a3"/>
              <w:spacing w:line="320" w:lineRule="exact"/>
              <w:ind w:firstLineChars="107" w:firstLine="22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田</w:t>
            </w: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 xml:space="preserve">  　　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974782">
              <w:rPr>
                <w:rFonts w:ascii="ＭＳ ゴシック" w:eastAsia="ＭＳ ゴシック" w:hAnsi="ＭＳ ゴシック" w:hint="eastAsia"/>
              </w:rPr>
              <w:t>(うち借地)</w:t>
            </w:r>
          </w:p>
          <w:p w14:paraId="685E94DB" w14:textId="77777777" w:rsidR="003717B3" w:rsidRPr="00974782" w:rsidRDefault="003717B3" w:rsidP="003717B3">
            <w:pPr>
              <w:pStyle w:val="a3"/>
              <w:spacing w:line="320" w:lineRule="exact"/>
              <w:ind w:firstLineChars="107" w:firstLine="22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 xml:space="preserve">畑　</w:t>
            </w: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Pr="00974782">
              <w:rPr>
                <w:rFonts w:ascii="ＭＳ ゴシック" w:eastAsia="ＭＳ ゴシック" w:hAnsi="ＭＳ ゴシック" w:hint="eastAsia"/>
              </w:rPr>
              <w:t>(うち借地)</w:t>
            </w:r>
          </w:p>
          <w:p w14:paraId="0F818C19" w14:textId="77777777" w:rsidR="003717B3" w:rsidRPr="00974782" w:rsidRDefault="003717B3" w:rsidP="003717B3">
            <w:pPr>
              <w:pStyle w:val="a3"/>
              <w:spacing w:line="320" w:lineRule="exact"/>
              <w:ind w:firstLineChars="107" w:firstLine="22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樹園地　　(うち借地)</w:t>
            </w:r>
          </w:p>
          <w:p w14:paraId="77E85C31" w14:textId="77777777" w:rsidR="003717B3" w:rsidRPr="00974782" w:rsidRDefault="003717B3" w:rsidP="003717B3">
            <w:pPr>
              <w:pStyle w:val="a3"/>
              <w:spacing w:line="320" w:lineRule="exact"/>
              <w:ind w:firstLineChars="107" w:firstLine="223"/>
              <w:rPr>
                <w:rFonts w:ascii="ＭＳ ゴシック" w:eastAsia="ＭＳ ゴシック" w:hAnsi="ＭＳ ゴシック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採草放牧地(うち借地)</w:t>
            </w:r>
          </w:p>
          <w:p w14:paraId="70955902" w14:textId="6856B786" w:rsidR="003717B3" w:rsidRPr="003717B3" w:rsidRDefault="003717B3" w:rsidP="003717B3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施設面積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4220879" w14:textId="1691C092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07485E85" w14:textId="0F0F83C7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</w:rPr>
              <w:t>a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hint="eastAsia"/>
              </w:rPr>
              <w:t>(　　　　)a</w:t>
            </w:r>
          </w:p>
          <w:p w14:paraId="7E5EB7FB" w14:textId="613F110A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</w:rPr>
              <w:t>a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hint="eastAsia"/>
              </w:rPr>
              <w:t>(</w:t>
            </w: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 xml:space="preserve">  　　  </w:t>
            </w:r>
            <w:r w:rsidRPr="00974782">
              <w:rPr>
                <w:rFonts w:ascii="ＭＳ ゴシック" w:eastAsia="ＭＳ ゴシック" w:hAnsi="ＭＳ ゴシック" w:hint="eastAsia"/>
              </w:rPr>
              <w:t>)a</w:t>
            </w:r>
          </w:p>
          <w:p w14:paraId="12C503B5" w14:textId="4B7DA77A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</w:rPr>
              <w:t>a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hint="eastAsia"/>
              </w:rPr>
              <w:t>(　　　　)a</w:t>
            </w:r>
          </w:p>
          <w:p w14:paraId="2B2C0368" w14:textId="2E8ED8A0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a (</w:t>
            </w: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 xml:space="preserve">  　　  </w:t>
            </w:r>
            <w:r w:rsidRPr="00974782">
              <w:rPr>
                <w:rFonts w:ascii="ＭＳ ゴシック" w:eastAsia="ＭＳ ゴシック" w:hAnsi="ＭＳ ゴシック" w:hint="eastAsia"/>
              </w:rPr>
              <w:t>)a</w:t>
            </w:r>
          </w:p>
          <w:p w14:paraId="528B7FA7" w14:textId="39193BC8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棟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　　　　</w:t>
            </w:r>
            <w:r w:rsidRPr="00974782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B75B57" w14:textId="7777777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F3F453" w14:textId="33965576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常時従事の雇用者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A00CA" w14:textId="303DCC7D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　　名</w:t>
            </w:r>
          </w:p>
        </w:tc>
      </w:tr>
      <w:tr w:rsidR="003717B3" w:rsidRPr="00974782" w14:paraId="6FBC2922" w14:textId="77777777" w:rsidTr="005F1632"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50CD02" w14:textId="77777777" w:rsidR="003717B3" w:rsidRDefault="003717B3" w:rsidP="003717B3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358DE7" w14:textId="6A082FE1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D5B4B2" w14:textId="26E34E0A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81EAE0" w14:textId="7777777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1C87E4" w14:textId="424E8064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パート・アルバイト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95FA9D" w14:textId="051DCD65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　　　名</w:t>
            </w:r>
          </w:p>
        </w:tc>
      </w:tr>
      <w:tr w:rsidR="003717B3" w:rsidRPr="00974782" w14:paraId="002F8888" w14:textId="77777777" w:rsidTr="005F1632">
        <w:trPr>
          <w:cantSplit/>
          <w:trHeight w:val="730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2820A6" w14:textId="77777777" w:rsidR="003717B3" w:rsidRDefault="003717B3" w:rsidP="003717B3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0FD62F5A" w14:textId="449BE66F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7967A1" w14:textId="445F1C8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8977E9" w14:textId="7777777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E29FE" w14:textId="4730F820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（個人の場合）</w:t>
            </w:r>
          </w:p>
          <w:p w14:paraId="0EC9F91E" w14:textId="3CABD046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家族常時従事者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66B4B5" w14:textId="219ADA0D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　　名</w:t>
            </w:r>
          </w:p>
        </w:tc>
      </w:tr>
      <w:tr w:rsidR="003717B3" w:rsidRPr="00974782" w14:paraId="74693019" w14:textId="72E92592" w:rsidTr="003717B3">
        <w:trPr>
          <w:cantSplit/>
          <w:trHeight w:hRule="exact" w:val="555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58F231" w14:textId="1E6CC0D1" w:rsidR="003717B3" w:rsidRPr="00974782" w:rsidRDefault="003717B3" w:rsidP="003717B3">
            <w:pPr>
              <w:pStyle w:val="a3"/>
              <w:spacing w:line="320" w:lineRule="exact"/>
              <w:ind w:firstLineChars="100" w:firstLine="210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3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5685D7" w14:textId="5A281A08" w:rsidR="003717B3" w:rsidRPr="00974782" w:rsidRDefault="003717B3" w:rsidP="003717B3">
            <w:pPr>
              <w:pStyle w:val="a3"/>
              <w:spacing w:line="320" w:lineRule="exact"/>
              <w:ind w:firstLineChars="100" w:firstLine="208"/>
              <w:rPr>
                <w:rFonts w:ascii="ＭＳ ゴシック" w:eastAsia="ＭＳ ゴシック" w:hAnsi="ＭＳ ゴシック" w:cs="Century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常時飼養家畜</w:t>
            </w:r>
          </w:p>
        </w:tc>
        <w:tc>
          <w:tcPr>
            <w:tcW w:w="1052" w:type="dxa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51500BE7" w14:textId="5A5314EC" w:rsidR="003717B3" w:rsidRPr="00974782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 w:cs="Century"/>
                <w:spacing w:val="0"/>
                <w:sz w:val="18"/>
                <w:szCs w:val="18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</w:rPr>
              <w:t>種類</w:t>
            </w:r>
          </w:p>
        </w:tc>
        <w:tc>
          <w:tcPr>
            <w:tcW w:w="13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6E58F6A" w14:textId="77777777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  <w:sz w:val="18"/>
                <w:szCs w:val="18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  <w:sz w:val="18"/>
                <w:szCs w:val="18"/>
              </w:rPr>
              <w:t>頭・羽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2D86611" w14:textId="77777777" w:rsidR="003717B3" w:rsidRPr="00974782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  <w:sz w:val="18"/>
                <w:szCs w:val="18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auto"/>
            </w:tcBorders>
          </w:tcPr>
          <w:p w14:paraId="05CC1B37" w14:textId="77777777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 w:cs="Century"/>
                <w:spacing w:val="0"/>
                <w:sz w:val="18"/>
                <w:szCs w:val="18"/>
              </w:rPr>
            </w:pPr>
          </w:p>
          <w:p w14:paraId="6F9EDAF3" w14:textId="77777777" w:rsidR="003717B3" w:rsidRPr="00E45857" w:rsidRDefault="003717B3" w:rsidP="003717B3"/>
          <w:p w14:paraId="605D9BAC" w14:textId="77777777" w:rsidR="003717B3" w:rsidRDefault="003717B3" w:rsidP="003717B3">
            <w:pPr>
              <w:rPr>
                <w:rFonts w:ascii="ＭＳ ゴシック" w:eastAsia="ＭＳ ゴシック" w:hAnsi="ＭＳ ゴシック" w:cs="Century"/>
                <w:kern w:val="0"/>
                <w:sz w:val="18"/>
                <w:szCs w:val="18"/>
              </w:rPr>
            </w:pPr>
          </w:p>
          <w:p w14:paraId="75534C52" w14:textId="3C428E65" w:rsidR="003717B3" w:rsidRPr="00E45857" w:rsidRDefault="003717B3" w:rsidP="003717B3">
            <w:pPr>
              <w:jc w:val="right"/>
            </w:pPr>
          </w:p>
        </w:tc>
      </w:tr>
      <w:tr w:rsidR="003717B3" w:rsidRPr="00974782" w14:paraId="072CB7D5" w14:textId="17A3D06A" w:rsidTr="004C2701">
        <w:trPr>
          <w:cantSplit/>
          <w:trHeight w:val="789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495AD3" w14:textId="5C1F7CB4" w:rsidR="003717B3" w:rsidRPr="00974782" w:rsidRDefault="003717B3" w:rsidP="003717B3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林業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9DFF5B" w14:textId="77777777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林業種類</w:t>
            </w:r>
          </w:p>
          <w:p w14:paraId="6E265EC3" w14:textId="43FD34D8" w:rsidR="003717B3" w:rsidRPr="003717B3" w:rsidRDefault="003717B3" w:rsidP="003717B3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保有山林面積（うち人工林面積）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E3403" w14:textId="7FD01E46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248E1C07" w14:textId="18173057" w:rsidR="003717B3" w:rsidRPr="00185916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cs="Century" w:hint="eastAsia"/>
                <w:spacing w:val="0"/>
              </w:rPr>
              <w:t>a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hint="eastAsia"/>
              </w:rPr>
              <w:t>(　　　　)a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nil"/>
            </w:tcBorders>
          </w:tcPr>
          <w:p w14:paraId="6DA1157A" w14:textId="7777777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2883" w:type="dxa"/>
            <w:gridSpan w:val="2"/>
            <w:vMerge/>
            <w:tcBorders>
              <w:bottom w:val="nil"/>
            </w:tcBorders>
          </w:tcPr>
          <w:p w14:paraId="027F3845" w14:textId="0DA1B080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</w:tr>
      <w:tr w:rsidR="003717B3" w:rsidRPr="00974782" w14:paraId="6081998C" w14:textId="659E66A9" w:rsidTr="00A73C71">
        <w:trPr>
          <w:cantSplit/>
          <w:trHeight w:val="1376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AD45B1" w14:textId="3EFFF5DC" w:rsidR="003717B3" w:rsidRPr="00974782" w:rsidRDefault="003717B3" w:rsidP="003717B3">
            <w:pPr>
              <w:pStyle w:val="a3"/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漁業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B6A36" w14:textId="77777777" w:rsidR="003717B3" w:rsidRDefault="003717B3" w:rsidP="003717B3">
            <w:pPr>
              <w:pStyle w:val="a3"/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漁業種類</w:t>
            </w:r>
          </w:p>
          <w:p w14:paraId="204688F7" w14:textId="77777777" w:rsidR="003717B3" w:rsidRDefault="003717B3" w:rsidP="003717B3">
            <w:pPr>
              <w:pStyle w:val="a3"/>
              <w:spacing w:line="320" w:lineRule="exact"/>
              <w:ind w:firstLineChars="131" w:firstLine="27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漁船隻数（合計総トン数）</w:t>
            </w:r>
          </w:p>
          <w:p w14:paraId="60B612D4" w14:textId="77777777" w:rsidR="003717B3" w:rsidRDefault="003717B3" w:rsidP="003717B3">
            <w:pPr>
              <w:pStyle w:val="a3"/>
              <w:spacing w:line="320" w:lineRule="exact"/>
              <w:ind w:firstLineChars="131" w:firstLine="27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統数</w:t>
            </w:r>
          </w:p>
          <w:p w14:paraId="4D37E23F" w14:textId="51951E3E" w:rsidR="003717B3" w:rsidRPr="003717B3" w:rsidRDefault="003717B3" w:rsidP="003717B3">
            <w:pPr>
              <w:pStyle w:val="a3"/>
              <w:spacing w:line="320" w:lineRule="exact"/>
              <w:ind w:firstLineChars="131" w:firstLine="27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養殖施設規模（合計面積）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77376" w14:textId="5B14EF94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5AF55FBD" w14:textId="4CA6346C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隻</w:t>
            </w:r>
            <w:r w:rsidRPr="00974782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974782">
              <w:rPr>
                <w:rFonts w:ascii="ＭＳ ゴシック" w:eastAsia="ＭＳ ゴシック" w:hAnsi="ＭＳ ゴシック" w:hint="eastAsia"/>
              </w:rPr>
              <w:t>(　　　　)</w:t>
            </w:r>
            <w:r>
              <w:rPr>
                <w:rFonts w:ascii="ＭＳ ゴシック" w:eastAsia="ＭＳ ゴシック" w:hAnsi="ＭＳ ゴシック"/>
              </w:rPr>
              <w:t>t</w:t>
            </w:r>
          </w:p>
          <w:p w14:paraId="1266C8C1" w14:textId="77777777" w:rsidR="003717B3" w:rsidRDefault="003717B3" w:rsidP="003717B3">
            <w:pPr>
              <w:pStyle w:val="a3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ケ統</w:t>
            </w:r>
          </w:p>
          <w:p w14:paraId="0C304798" w14:textId="47CEB9A4" w:rsidR="003717B3" w:rsidRPr="00185916" w:rsidRDefault="003717B3" w:rsidP="003717B3">
            <w:pPr>
              <w:pStyle w:val="a3"/>
              <w:spacing w:line="320" w:lineRule="exact"/>
              <w:ind w:left="208" w:hangingChars="100" w:hanging="208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基</w:t>
            </w:r>
            <w:r w:rsidR="001E6F2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E6F24" w:rsidRPr="0076178A">
              <w:rPr>
                <w:rFonts w:ascii="ＭＳ ゴシック" w:eastAsia="ＭＳ ゴシック" w:hAnsi="ＭＳ ゴシック" w:hint="eastAsia"/>
              </w:rPr>
              <w:t>(</w:t>
            </w:r>
            <w:r w:rsidRPr="0076178A">
              <w:rPr>
                <w:rFonts w:ascii="ＭＳ ゴシック" w:eastAsia="ＭＳ ゴシック" w:hAnsi="ＭＳ ゴシック" w:hint="eastAsia"/>
              </w:rPr>
              <w:t xml:space="preserve">　　 　</w:t>
            </w:r>
            <w:r w:rsidR="001E6F24" w:rsidRPr="0076178A"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E8446B5" w14:textId="7777777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2883" w:type="dxa"/>
            <w:gridSpan w:val="2"/>
            <w:vMerge/>
          </w:tcPr>
          <w:p w14:paraId="08D55910" w14:textId="65E3BFF7" w:rsidR="003717B3" w:rsidRDefault="003717B3" w:rsidP="003717B3">
            <w:pPr>
              <w:pStyle w:val="a3"/>
              <w:spacing w:line="320" w:lineRule="exact"/>
              <w:jc w:val="lef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</w:tr>
    </w:tbl>
    <w:p w14:paraId="66EC81F9" w14:textId="77777777" w:rsidR="003D24CA" w:rsidRPr="0091194C" w:rsidRDefault="003D24CA" w:rsidP="003D24CA">
      <w:pPr>
        <w:pStyle w:val="a3"/>
        <w:rPr>
          <w:rFonts w:ascii="ＭＳ ゴシック" w:eastAsia="ＭＳ ゴシック" w:hAnsi="ＭＳ ゴシック"/>
          <w:spacing w:val="0"/>
        </w:rPr>
      </w:pPr>
    </w:p>
    <w:p w14:paraId="1A431FCD" w14:textId="1781A9A6" w:rsidR="003D24CA" w:rsidRPr="00974782" w:rsidRDefault="003D24CA" w:rsidP="003D24CA">
      <w:pPr>
        <w:pStyle w:val="a3"/>
        <w:rPr>
          <w:rFonts w:ascii="ＭＳ ゴシック" w:eastAsia="ＭＳ ゴシック" w:hAnsi="ＭＳ ゴシック"/>
          <w:spacing w:val="0"/>
        </w:rPr>
      </w:pPr>
      <w:r w:rsidRPr="00974782">
        <w:rPr>
          <w:rFonts w:ascii="ＭＳ ゴシック" w:eastAsia="ＭＳ ゴシック" w:hAnsi="ＭＳ ゴシック" w:hint="eastAsia"/>
          <w:spacing w:val="0"/>
        </w:rPr>
        <w:t xml:space="preserve">  </w:t>
      </w:r>
      <w:r w:rsidR="004D1E7D">
        <w:rPr>
          <w:rFonts w:ascii="ＭＳ ゴシック" w:eastAsia="ＭＳ ゴシック" w:hAnsi="ＭＳ ゴシック" w:hint="eastAsia"/>
        </w:rPr>
        <w:t>ウ</w:t>
      </w:r>
      <w:r w:rsidRPr="00974782">
        <w:rPr>
          <w:rFonts w:ascii="ＭＳ ゴシック" w:eastAsia="ＭＳ ゴシック" w:hAnsi="ＭＳ ゴシック" w:hint="eastAsia"/>
        </w:rPr>
        <w:t xml:space="preserve">　主要</w:t>
      </w:r>
      <w:r>
        <w:rPr>
          <w:rFonts w:ascii="ＭＳ ゴシック" w:eastAsia="ＭＳ ゴシック" w:hAnsi="ＭＳ ゴシック" w:hint="eastAsia"/>
        </w:rPr>
        <w:t>品目</w:t>
      </w:r>
      <w:r w:rsidRPr="00974782">
        <w:rPr>
          <w:rFonts w:ascii="ＭＳ ゴシック" w:eastAsia="ＭＳ ゴシック" w:hAnsi="ＭＳ ゴシック" w:hint="eastAsia"/>
          <w:spacing w:val="0"/>
        </w:rPr>
        <w:t xml:space="preserve">                             </w:t>
      </w: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5"/>
        <w:gridCol w:w="1985"/>
        <w:gridCol w:w="2835"/>
      </w:tblGrid>
      <w:tr w:rsidR="00B32A00" w:rsidRPr="00974782" w14:paraId="4449FCAD" w14:textId="77777777" w:rsidTr="00E45857">
        <w:trPr>
          <w:cantSplit/>
          <w:trHeight w:val="39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B5FF" w14:textId="22077F79" w:rsidR="00B32A00" w:rsidRPr="00974782" w:rsidRDefault="00B32A00" w:rsidP="00E45857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品目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DA5CB" w14:textId="3CF2939A" w:rsidR="00B32A00" w:rsidRPr="00974782" w:rsidRDefault="00B32A00" w:rsidP="00110E89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B32A00" w:rsidRPr="00974782" w14:paraId="571D5E94" w14:textId="77777777" w:rsidTr="00B10E61">
        <w:trPr>
          <w:cantSplit/>
          <w:trHeight w:val="397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58A4" w14:textId="0C91551C" w:rsidR="00B32A00" w:rsidRPr="00974782" w:rsidRDefault="00B32A00" w:rsidP="00E45857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生産規模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F7D89E" w14:textId="77777777" w:rsidR="00B32A00" w:rsidRPr="00E93418" w:rsidRDefault="00B32A00" w:rsidP="0091194C">
            <w:pPr>
              <w:pStyle w:val="a3"/>
              <w:rPr>
                <w:rFonts w:ascii="ＭＳ ゴシック" w:eastAsia="ＭＳ ゴシック" w:hAnsi="ＭＳ ゴシック"/>
                <w:spacing w:val="-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8815D" w14:textId="6B5109F4" w:rsidR="00B32A00" w:rsidRPr="00E93418" w:rsidRDefault="00B32A00" w:rsidP="00B10E61">
            <w:pPr>
              <w:pStyle w:val="a3"/>
              <w:rPr>
                <w:rFonts w:ascii="ＭＳ ゴシック" w:eastAsia="ＭＳ ゴシック" w:hAnsi="ＭＳ ゴシック"/>
                <w:spacing w:val="-18"/>
              </w:rPr>
            </w:pPr>
            <w:r w:rsidRPr="00E93418">
              <w:rPr>
                <w:rFonts w:ascii="ＭＳ ゴシック" w:eastAsia="ＭＳ ゴシック" w:hAnsi="ＭＳ ゴシック" w:hint="eastAsia"/>
                <w:spacing w:val="-18"/>
              </w:rPr>
              <w:t>（ａ、</w:t>
            </w:r>
            <w:r w:rsidRPr="00E93418">
              <w:rPr>
                <w:rFonts w:ascii="ＭＳ ゴシック" w:eastAsia="ＭＳ ゴシック" w:hAnsi="ＭＳ ゴシック"/>
                <w:spacing w:val="-18"/>
              </w:rPr>
              <w:t>ha</w:t>
            </w:r>
            <w:r w:rsidRPr="00E93418">
              <w:rPr>
                <w:rFonts w:ascii="ＭＳ ゴシック" w:eastAsia="ＭＳ ゴシック" w:hAnsi="ＭＳ ゴシック" w:hint="eastAsia"/>
                <w:spacing w:val="-18"/>
              </w:rPr>
              <w:t>、㎡、頭、千羽、尾）</w:t>
            </w:r>
          </w:p>
        </w:tc>
      </w:tr>
      <w:tr w:rsidR="00B32A00" w:rsidRPr="00974782" w14:paraId="57B1E9C2" w14:textId="77777777" w:rsidTr="00B10E61">
        <w:trPr>
          <w:cantSplit/>
          <w:trHeight w:val="397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395F" w14:textId="06FE41A9" w:rsidR="00B32A00" w:rsidRPr="00974782" w:rsidRDefault="00B32A00" w:rsidP="00E45857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</w:rPr>
              <w:t>出荷量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A1396C" w14:textId="77777777" w:rsidR="00B32A00" w:rsidRPr="00185916" w:rsidRDefault="00B32A00" w:rsidP="0091194C">
            <w:pPr>
              <w:pStyle w:val="a3"/>
              <w:ind w:rightChars="-20" w:right="-42"/>
              <w:rPr>
                <w:rFonts w:ascii="ＭＳ ゴシック" w:eastAsia="ＭＳ ゴシック" w:hAnsi="ＭＳ ゴシック"/>
                <w:spacing w:val="-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FB0AD" w14:textId="253DEC5C" w:rsidR="00B32A00" w:rsidRPr="00185916" w:rsidRDefault="00B32A00" w:rsidP="00B10E61">
            <w:pPr>
              <w:pStyle w:val="a3"/>
              <w:ind w:rightChars="-20" w:right="-42"/>
              <w:rPr>
                <w:rFonts w:ascii="ＭＳ ゴシック" w:eastAsia="ＭＳ ゴシック" w:hAnsi="ＭＳ ゴシック"/>
                <w:spacing w:val="-14"/>
              </w:rPr>
            </w:pPr>
            <w:r w:rsidRPr="00185916">
              <w:rPr>
                <w:rFonts w:ascii="ＭＳ ゴシック" w:eastAsia="ＭＳ ゴシック" w:hAnsi="ＭＳ ゴシック" w:hint="eastAsia"/>
                <w:spacing w:val="-14"/>
              </w:rPr>
              <w:t>（ｔ、㎥、千本、千鉢、頭</w:t>
            </w:r>
            <w:r>
              <w:rPr>
                <w:rFonts w:ascii="ＭＳ ゴシック" w:eastAsia="ＭＳ ゴシック" w:hAnsi="ＭＳ ゴシック" w:hint="eastAsia"/>
                <w:spacing w:val="-14"/>
              </w:rPr>
              <w:t>）</w:t>
            </w:r>
          </w:p>
        </w:tc>
      </w:tr>
      <w:tr w:rsidR="00B32A00" w:rsidRPr="00974782" w14:paraId="1FE3A797" w14:textId="77777777" w:rsidTr="00B10E61">
        <w:trPr>
          <w:cantSplit/>
          <w:trHeight w:val="397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8E64" w14:textId="51B6BA35" w:rsidR="00B32A00" w:rsidRPr="00974782" w:rsidRDefault="00B32A00" w:rsidP="00E45857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販売額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F2ECB1" w14:textId="77777777" w:rsidR="00B32A00" w:rsidRPr="00974782" w:rsidRDefault="00B32A00" w:rsidP="0091194C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08724" w14:textId="6B24C052" w:rsidR="00B32A00" w:rsidRPr="00974782" w:rsidRDefault="00B32A00" w:rsidP="00B10E61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974782">
              <w:rPr>
                <w:rFonts w:ascii="ＭＳ ゴシック" w:eastAsia="ＭＳ ゴシック" w:hAnsi="ＭＳ ゴシック" w:hint="eastAsia"/>
              </w:rPr>
              <w:t>（千円）</w:t>
            </w:r>
          </w:p>
        </w:tc>
      </w:tr>
    </w:tbl>
    <w:p w14:paraId="7DFEBE12" w14:textId="7D71324E" w:rsidR="00B10E61" w:rsidRDefault="003D24CA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974782">
        <w:rPr>
          <w:rFonts w:ascii="ＭＳ ゴシック" w:eastAsia="ＭＳ ゴシック" w:hAnsi="ＭＳ ゴシック" w:hint="eastAsia"/>
          <w:spacing w:val="0"/>
        </w:rPr>
        <w:t xml:space="preserve"> </w:t>
      </w:r>
    </w:p>
    <w:p w14:paraId="79639C54" w14:textId="536C42CD" w:rsidR="00B10E61" w:rsidRPr="00602089" w:rsidRDefault="00B10E61" w:rsidP="00602089">
      <w:pPr>
        <w:widowControl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/>
        </w:rPr>
        <w:br w:type="page"/>
      </w:r>
    </w:p>
    <w:p w14:paraId="66FBA229" w14:textId="1CDCCCBE" w:rsidR="00877A5B" w:rsidRPr="00A87BF7" w:rsidRDefault="003D24CA" w:rsidP="00877A5B">
      <w:pPr>
        <w:pStyle w:val="a3"/>
        <w:rPr>
          <w:rFonts w:ascii="ＭＳ ゴシック" w:eastAsia="ＭＳ ゴシック" w:hAnsi="ＭＳ ゴシック"/>
          <w:spacing w:val="0"/>
        </w:rPr>
      </w:pPr>
      <w:r w:rsidRPr="00974782">
        <w:rPr>
          <w:rFonts w:ascii="ＭＳ ゴシック" w:eastAsia="ＭＳ ゴシック" w:hAnsi="ＭＳ ゴシック" w:hint="eastAsia"/>
          <w:spacing w:val="0"/>
        </w:rPr>
        <w:lastRenderedPageBreak/>
        <w:t xml:space="preserve"> </w:t>
      </w:r>
      <w:r w:rsidR="00B10E61">
        <w:rPr>
          <w:rFonts w:ascii="ＭＳ ゴシック" w:eastAsia="ＭＳ ゴシック" w:hAnsi="ＭＳ ゴシック" w:hint="eastAsia"/>
        </w:rPr>
        <w:t>２</w:t>
      </w:r>
      <w:r w:rsidR="00877A5B" w:rsidRPr="00A87BF7">
        <w:rPr>
          <w:rFonts w:ascii="ＭＳ ゴシック" w:eastAsia="ＭＳ ゴシック" w:hAnsi="ＭＳ ゴシック" w:hint="eastAsia"/>
        </w:rPr>
        <w:t xml:space="preserve">　資金の必要性</w:t>
      </w:r>
    </w:p>
    <w:tbl>
      <w:tblPr>
        <w:tblW w:w="0" w:type="auto"/>
        <w:tblInd w:w="2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08"/>
        <w:gridCol w:w="567"/>
        <w:gridCol w:w="3402"/>
        <w:gridCol w:w="567"/>
        <w:gridCol w:w="3402"/>
        <w:gridCol w:w="567"/>
      </w:tblGrid>
      <w:tr w:rsidR="00373FD2" w:rsidRPr="00A87BF7" w14:paraId="592B2D51" w14:textId="77777777" w:rsidTr="00E45857">
        <w:trPr>
          <w:cantSplit/>
          <w:trHeight w:val="2534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8308A" w14:textId="77777777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>ア　資金が必要となった要因（該当するものに✔を付けてください。）</w:t>
            </w:r>
          </w:p>
          <w:p w14:paraId="0F1AE3E5" w14:textId="77777777" w:rsidR="00373FD2" w:rsidRPr="00A87BF7" w:rsidRDefault="00373FD2" w:rsidP="00801D04">
            <w:pPr>
              <w:pStyle w:val="a3"/>
              <w:spacing w:line="10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5A57FCB" w14:textId="77777777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□災害</w:t>
            </w:r>
            <w:r w:rsidRPr="00A87BF7">
              <w:rPr>
                <w:rFonts w:ascii="ＭＳ ゴシック" w:eastAsia="ＭＳ ゴシック" w:hAnsi="ＭＳ ゴシック" w:hint="eastAsia"/>
                <w:spacing w:val="0"/>
              </w:rPr>
              <w:t xml:space="preserve">　　□</w:t>
            </w:r>
            <w:r w:rsidRPr="00A87BF7">
              <w:rPr>
                <w:rFonts w:ascii="ＭＳ ゴシック" w:eastAsia="ＭＳ ゴシック" w:hAnsi="ＭＳ ゴシック" w:hint="eastAsia"/>
              </w:rPr>
              <w:t>法令に基づく行政処分、行政指導</w:t>
            </w:r>
            <w:r w:rsidRPr="00A87BF7">
              <w:rPr>
                <w:rFonts w:ascii="ＭＳ ゴシック" w:eastAsia="ＭＳ ゴシック" w:hAnsi="ＭＳ ゴシック" w:hint="eastAsia"/>
                <w:spacing w:val="0"/>
              </w:rPr>
              <w:t xml:space="preserve">　　□</w:t>
            </w:r>
            <w:r w:rsidRPr="00A87BF7">
              <w:rPr>
                <w:rFonts w:ascii="ＭＳ ゴシック" w:eastAsia="ＭＳ ゴシック" w:hAnsi="ＭＳ ゴシック" w:hint="eastAsia"/>
              </w:rPr>
              <w:t>年間の粗収益（売上高）の10％以上の減少</w:t>
            </w:r>
          </w:p>
          <w:p w14:paraId="092439AF" w14:textId="77777777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□最近３か月の粗収益（売上高）の減少</w:t>
            </w:r>
            <w:r w:rsidRPr="00A87BF7">
              <w:rPr>
                <w:rFonts w:ascii="ＭＳ ゴシック" w:eastAsia="ＭＳ ゴシック" w:hAnsi="ＭＳ ゴシック" w:hint="eastAsia"/>
                <w:spacing w:val="0"/>
              </w:rPr>
              <w:t xml:space="preserve">　　□</w:t>
            </w:r>
            <w:r w:rsidRPr="00A87BF7">
              <w:rPr>
                <w:rFonts w:ascii="ＭＳ ゴシック" w:eastAsia="ＭＳ ゴシック" w:hAnsi="ＭＳ ゴシック" w:hint="eastAsia"/>
              </w:rPr>
              <w:t>所得率の悪化</w:t>
            </w:r>
            <w:r w:rsidRPr="00A87BF7">
              <w:rPr>
                <w:rFonts w:ascii="ＭＳ ゴシック" w:eastAsia="ＭＳ ゴシック" w:hAnsi="ＭＳ ゴシック" w:hint="eastAsia"/>
                <w:spacing w:val="0"/>
              </w:rPr>
              <w:t xml:space="preserve">　　□</w:t>
            </w:r>
            <w:r w:rsidRPr="00A87BF7">
              <w:rPr>
                <w:rFonts w:ascii="ＭＳ ゴシック" w:eastAsia="ＭＳ ゴシック" w:hAnsi="ＭＳ ゴシック" w:hint="eastAsia"/>
              </w:rPr>
              <w:t>純利益額の減少</w:t>
            </w:r>
          </w:p>
          <w:p w14:paraId="4DC5A51F" w14:textId="77777777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□売掛債権の回収条件の長期化、買掛債務の支払条件の短縮等</w:t>
            </w:r>
          </w:p>
          <w:p w14:paraId="325C7918" w14:textId="25505E9D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□農</w:t>
            </w:r>
            <w:r w:rsidR="003717B3">
              <w:rPr>
                <w:rFonts w:ascii="ＭＳ ゴシック" w:eastAsia="ＭＳ ゴシック" w:hAnsi="ＭＳ ゴシック" w:hint="eastAsia"/>
              </w:rPr>
              <w:t>林水</w:t>
            </w:r>
            <w:r w:rsidRPr="00A87BF7">
              <w:rPr>
                <w:rFonts w:ascii="ＭＳ ゴシック" w:eastAsia="ＭＳ ゴシック" w:hAnsi="ＭＳ ゴシック" w:hint="eastAsia"/>
              </w:rPr>
              <w:t>産物価格の低下、生産資材価格等の高騰（農林水産省経営局長の指定）</w:t>
            </w:r>
          </w:p>
          <w:p w14:paraId="209E579A" w14:textId="77777777" w:rsidR="00373FD2" w:rsidRDefault="00373FD2" w:rsidP="00877A5B">
            <w:pPr>
              <w:pStyle w:val="a3"/>
              <w:rPr>
                <w:rFonts w:ascii="ＭＳ ゴシック" w:eastAsia="ＭＳ ゴシック" w:hAnsi="ＭＳ ゴシック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□生産資材の調達難（農林水産省経営局長の指定）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593662A" w14:textId="77777777" w:rsidR="00373FD2" w:rsidRDefault="00373FD2" w:rsidP="00801D04">
            <w:pPr>
              <w:pStyle w:val="a3"/>
              <w:ind w:firstLineChars="150" w:firstLine="315"/>
              <w:rPr>
                <w:rFonts w:ascii="ＭＳ ゴシック" w:eastAsia="ＭＳ ゴシック" w:hAnsi="ＭＳ ゴシック"/>
              </w:rPr>
            </w:pPr>
            <w:r w:rsidRPr="00974782">
              <w:rPr>
                <w:rFonts w:ascii="ＭＳ ゴシック" w:eastAsia="ＭＳ ゴシック" w:hAnsi="ＭＳ ゴシック" w:hint="eastAsia"/>
                <w:spacing w:val="0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感染症（新型インフルエンザ等又は農林水産省経営局長の指定）</w:t>
            </w:r>
          </w:p>
          <w:p w14:paraId="32C35471" w14:textId="77777777" w:rsidR="00373FD2" w:rsidRPr="00F0776E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　</w:t>
            </w:r>
            <w:r w:rsidRPr="0072602D">
              <w:rPr>
                <w:rFonts w:ascii="ＭＳ ゴシック" w:eastAsia="ＭＳ ゴシック" w:hAnsi="ＭＳ ゴシック" w:hint="eastAsia"/>
                <w:spacing w:val="0"/>
              </w:rPr>
              <w:t>□所得が２期連続の赤字　　□所得が２期合計で赤字　　□債務償還可能年数が20年以上</w:t>
            </w:r>
          </w:p>
          <w:p w14:paraId="0A8B3E35" w14:textId="5CE73E98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□金融機関との取引状況の悪化</w:t>
            </w:r>
            <w:r w:rsidRPr="00A87BF7"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□農</w:t>
            </w:r>
            <w:r w:rsidR="003717B3">
              <w:rPr>
                <w:rFonts w:ascii="ＭＳ ゴシック" w:eastAsia="ＭＳ ゴシック" w:hAnsi="ＭＳ ゴシック" w:hint="eastAsia"/>
              </w:rPr>
              <w:t>林水</w:t>
            </w:r>
            <w:r w:rsidRPr="00A87BF7">
              <w:rPr>
                <w:rFonts w:ascii="ＭＳ ゴシック" w:eastAsia="ＭＳ ゴシック" w:hAnsi="ＭＳ ゴシック" w:hint="eastAsia"/>
              </w:rPr>
              <w:t>産物の販売先、資材等の仕入先の倒産等</w:t>
            </w:r>
          </w:p>
        </w:tc>
      </w:tr>
      <w:tr w:rsidR="00373FD2" w:rsidRPr="00A87BF7" w14:paraId="524DB2D3" w14:textId="77777777" w:rsidTr="006A3E1B">
        <w:trPr>
          <w:cantSplit/>
          <w:trHeight w:val="294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217732F" w14:textId="0C70835D" w:rsidR="00373FD2" w:rsidRPr="00A87BF7" w:rsidRDefault="00373FD2" w:rsidP="00877A5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spacing w:val="0"/>
              </w:rPr>
              <w:t>イ</w:t>
            </w:r>
            <w:r w:rsidRPr="00A87BF7">
              <w:rPr>
                <w:rFonts w:ascii="ＭＳ ゴシック" w:eastAsia="ＭＳ ゴシック" w:hAnsi="ＭＳ ゴシック" w:hint="eastAsia"/>
              </w:rPr>
              <w:t xml:space="preserve">　具体的な資金必要額の説明</w:t>
            </w:r>
          </w:p>
        </w:tc>
      </w:tr>
      <w:tr w:rsidR="00602089" w:rsidRPr="00A87BF7" w14:paraId="39B1EC32" w14:textId="76224534" w:rsidTr="00195830">
        <w:trPr>
          <w:cantSplit/>
          <w:trHeight w:val="513"/>
        </w:trPr>
        <w:tc>
          <w:tcPr>
            <w:tcW w:w="120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6221A7" w14:textId="26BBF837" w:rsidR="00602089" w:rsidRPr="006A3E1B" w:rsidRDefault="00602089" w:rsidP="00602089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spacing w:val="0"/>
              </w:rPr>
              <w:t>資金必要額</w:t>
            </w:r>
          </w:p>
        </w:tc>
        <w:tc>
          <w:tcPr>
            <w:tcW w:w="453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0E122D5E" w14:textId="1E6B1378" w:rsidR="00602089" w:rsidRPr="00A87BF7" w:rsidRDefault="00602089" w:rsidP="00602089">
            <w:pPr>
              <w:widowControl/>
              <w:jc w:val="right"/>
              <w:rPr>
                <w:rFonts w:ascii="ＭＳ ゴシック" w:eastAsia="ＭＳ ゴシック" w:hAnsi="ＭＳ ゴシック" w:cs="Century"/>
              </w:rPr>
            </w:pPr>
            <w:r>
              <w:rPr>
                <w:rFonts w:ascii="ＭＳ ゴシック" w:eastAsia="ＭＳ ゴシック" w:hAnsi="ＭＳ ゴシック" w:cs="Century" w:hint="eastAsia"/>
              </w:rPr>
              <w:t>（千円）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  <w:tr2bl w:val="single" w:sz="4" w:space="0" w:color="auto"/>
            </w:tcBorders>
          </w:tcPr>
          <w:p w14:paraId="1BC5C970" w14:textId="29B94701" w:rsidR="00602089" w:rsidRPr="00A87BF7" w:rsidRDefault="00602089" w:rsidP="00602089">
            <w:pPr>
              <w:ind w:left="2"/>
              <w:jc w:val="left"/>
              <w:rPr>
                <w:rFonts w:ascii="ＭＳ ゴシック" w:eastAsia="ＭＳ ゴシック" w:hAnsi="ＭＳ ゴシック" w:cs="Century"/>
              </w:rPr>
            </w:pPr>
          </w:p>
        </w:tc>
      </w:tr>
      <w:tr w:rsidR="006A3E1B" w:rsidRPr="00A87BF7" w14:paraId="15B29D3B" w14:textId="77777777" w:rsidTr="00602089">
        <w:trPr>
          <w:cantSplit/>
          <w:trHeight w:val="2535"/>
        </w:trPr>
        <w:tc>
          <w:tcPr>
            <w:tcW w:w="1208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vAlign w:val="center"/>
          </w:tcPr>
          <w:p w14:paraId="5ADA3D38" w14:textId="77777777" w:rsidR="00602089" w:rsidRDefault="006A3E1B" w:rsidP="00602089">
            <w:pPr>
              <w:widowControl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>資金必要額</w:t>
            </w:r>
          </w:p>
          <w:p w14:paraId="4D479F03" w14:textId="362C4184" w:rsidR="006A3E1B" w:rsidRPr="006A3E1B" w:rsidRDefault="006A3E1B" w:rsidP="00602089">
            <w:pPr>
              <w:widowControl/>
              <w:rPr>
                <w:rFonts w:ascii="ＭＳ ゴシック" w:eastAsia="ＭＳ ゴシック" w:hAnsi="ＭＳ ゴシック" w:cs="Century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Century"/>
                <w:kern w:val="0"/>
                <w:szCs w:val="21"/>
              </w:rPr>
              <w:t>の説明</w:t>
            </w:r>
          </w:p>
        </w:tc>
        <w:tc>
          <w:tcPr>
            <w:tcW w:w="8505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</w:tcPr>
          <w:p w14:paraId="7A721E6C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0BF90379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06CB2BEB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01B1DA37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559796DE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5CE60442" w14:textId="435C03DB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3C0CD129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57689489" w14:textId="77777777" w:rsidR="00602089" w:rsidRDefault="00602089" w:rsidP="006A3E1B">
            <w:pPr>
              <w:pStyle w:val="a3"/>
              <w:rPr>
                <w:rFonts w:ascii="ＭＳ ゴシック" w:eastAsia="ＭＳ ゴシック" w:hAnsi="ＭＳ ゴシック"/>
                <w:spacing w:val="0"/>
                <w:w w:val="70"/>
              </w:rPr>
            </w:pPr>
          </w:p>
          <w:p w14:paraId="142BC739" w14:textId="5404CE3B" w:rsidR="006A3E1B" w:rsidRPr="00A87BF7" w:rsidRDefault="006A3E1B" w:rsidP="006A3E1B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>（記載内容）</w:t>
            </w:r>
          </w:p>
          <w:p w14:paraId="4FAC07C3" w14:textId="6E86891B" w:rsidR="006A3E1B" w:rsidRDefault="006A3E1B" w:rsidP="006A3E1B">
            <w:pPr>
              <w:pStyle w:val="a3"/>
              <w:rPr>
                <w:rFonts w:ascii="ＭＳ ゴシック" w:eastAsia="ＭＳ ゴシック" w:hAnsi="ＭＳ ゴシック" w:cs="Century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 xml:space="preserve">　資金が必要な理由及び必要額を具体的に記入して下さい。</w:t>
            </w:r>
          </w:p>
        </w:tc>
      </w:tr>
      <w:tr w:rsidR="00373FD2" w:rsidRPr="00A87BF7" w14:paraId="25305FF8" w14:textId="77777777" w:rsidTr="00A528D0">
        <w:trPr>
          <w:cantSplit/>
          <w:trHeight w:val="3120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CD69F" w14:textId="6B398EBA" w:rsidR="00373FD2" w:rsidRDefault="00373FD2" w:rsidP="00CA31FF">
            <w:pPr>
              <w:pStyle w:val="a3"/>
              <w:ind w:firstLineChars="50" w:firstLine="105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ウ　経営安定のための具体的取り組み</w:t>
            </w:r>
          </w:p>
          <w:p w14:paraId="17D26216" w14:textId="77777777" w:rsidR="00373FD2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7D09B50A" w14:textId="62172336" w:rsidR="00373FD2" w:rsidRDefault="00373FD2" w:rsidP="00602089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2CAEA77C" w14:textId="77777777" w:rsidR="00602089" w:rsidRDefault="00602089" w:rsidP="00602089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787332AC" w14:textId="1A255F4C" w:rsidR="00373FD2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26C5A57A" w14:textId="0769FC03" w:rsidR="00373FD2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07F5A588" w14:textId="75DC0CD9" w:rsidR="00373FD2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15E5D4C0" w14:textId="77777777" w:rsidR="00373FD2" w:rsidRPr="00CA31FF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0B3B9AFC" w14:textId="77777777" w:rsidR="002335FB" w:rsidRPr="006A3E1B" w:rsidRDefault="002335FB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  <w:p w14:paraId="22E40561" w14:textId="77777777" w:rsidR="00373FD2" w:rsidRPr="00A87BF7" w:rsidRDefault="00373FD2" w:rsidP="00CA31FF">
            <w:pPr>
              <w:pStyle w:val="a3"/>
              <w:spacing w:line="41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>（記載内容）</w:t>
            </w:r>
          </w:p>
          <w:p w14:paraId="75E3CD47" w14:textId="20AF2D30" w:rsidR="00373FD2" w:rsidRPr="00A87BF7" w:rsidRDefault="00373FD2" w:rsidP="00CA31F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 w:rsidRPr="00A87BF7">
              <w:rPr>
                <w:rFonts w:ascii="ＭＳ ゴシック" w:eastAsia="ＭＳ ゴシック" w:hAnsi="ＭＳ ゴシック" w:cs="Century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0"/>
                <w:w w:val="70"/>
              </w:rPr>
              <w:t>経営安定のための具体的取り組み、</w:t>
            </w: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>収支の増加、支出の削減</w:t>
            </w:r>
            <w:r>
              <w:rPr>
                <w:rFonts w:ascii="ＭＳ ゴシック" w:eastAsia="ＭＳ ゴシック" w:hAnsi="ＭＳ ゴシック" w:hint="eastAsia"/>
                <w:spacing w:val="0"/>
                <w:w w:val="70"/>
              </w:rPr>
              <w:t>の</w:t>
            </w: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>見込み額</w:t>
            </w:r>
            <w:r w:rsidRPr="001D017F">
              <w:rPr>
                <w:rFonts w:ascii="ＭＳ ゴシック" w:eastAsia="ＭＳ ゴシック" w:hAnsi="ＭＳ ゴシック" w:hint="eastAsia"/>
                <w:spacing w:val="0"/>
                <w:w w:val="70"/>
              </w:rPr>
              <w:t>及び収入保険等のセーフティネットの加入状況</w:t>
            </w:r>
            <w:r w:rsidRPr="00A87BF7">
              <w:rPr>
                <w:rFonts w:ascii="ＭＳ ゴシック" w:eastAsia="ＭＳ ゴシック" w:hAnsi="ＭＳ ゴシック" w:hint="eastAsia"/>
                <w:spacing w:val="0"/>
                <w:w w:val="70"/>
              </w:rPr>
              <w:t>等を記入して下さい。</w:t>
            </w:r>
          </w:p>
        </w:tc>
      </w:tr>
      <w:tr w:rsidR="00A528D0" w:rsidRPr="00A87BF7" w14:paraId="1AF1BAD9" w14:textId="77777777" w:rsidTr="00A528D0">
        <w:trPr>
          <w:cantSplit/>
          <w:trHeight w:val="283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19D4F22" w14:textId="6176114C" w:rsidR="00A528D0" w:rsidRDefault="00A528D0" w:rsidP="00A528D0">
            <w:pPr>
              <w:pStyle w:val="a3"/>
              <w:ind w:firstLineChars="50" w:firstLine="105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 xml:space="preserve">エ　</w:t>
            </w:r>
            <w:r w:rsidR="006A3E1B">
              <w:rPr>
                <w:rFonts w:ascii="ＭＳ ゴシック" w:eastAsia="ＭＳ ゴシック" w:hAnsi="ＭＳ ゴシック" w:cs="Century" w:hint="eastAsia"/>
                <w:spacing w:val="0"/>
              </w:rPr>
              <w:t>経営</w:t>
            </w:r>
            <w:r w:rsidR="004D4B7F">
              <w:rPr>
                <w:rFonts w:ascii="ＭＳ ゴシック" w:eastAsia="ＭＳ ゴシック" w:hAnsi="ＭＳ ゴシック" w:cs="Century" w:hint="eastAsia"/>
                <w:spacing w:val="0"/>
              </w:rPr>
              <w:t>状況</w:t>
            </w:r>
          </w:p>
        </w:tc>
      </w:tr>
      <w:tr w:rsidR="003D164E" w:rsidRPr="00A87BF7" w14:paraId="4D533736" w14:textId="098E1E55" w:rsidTr="00F73BC3">
        <w:trPr>
          <w:cantSplit/>
          <w:trHeight w:val="510"/>
        </w:trPr>
        <w:tc>
          <w:tcPr>
            <w:tcW w:w="1775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9B4FDA" w14:textId="26DA26DC" w:rsidR="003D164E" w:rsidRDefault="003D164E" w:rsidP="00E0499B">
            <w:pPr>
              <w:pStyle w:val="a3"/>
              <w:ind w:firstLineChars="50" w:firstLine="105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3969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C69F67" w14:textId="6BB198E7" w:rsidR="003D164E" w:rsidRDefault="003D164E" w:rsidP="004D4B7F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通常年</w:t>
            </w:r>
          </w:p>
          <w:p w14:paraId="2D7A73DB" w14:textId="7857785C" w:rsidR="003D164E" w:rsidRDefault="003D164E" w:rsidP="004D4B7F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（　　年　　月期）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1D0BC0E1" w14:textId="77777777" w:rsidR="003D164E" w:rsidRDefault="003D164E" w:rsidP="004D4B7F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直近</w:t>
            </w:r>
          </w:p>
          <w:p w14:paraId="2C2E5B14" w14:textId="66F33CAC" w:rsidR="003D164E" w:rsidRDefault="003D164E" w:rsidP="004D4B7F">
            <w:pPr>
              <w:pStyle w:val="a3"/>
              <w:jc w:val="center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（　　年　　月期）</w:t>
            </w:r>
          </w:p>
        </w:tc>
      </w:tr>
      <w:tr w:rsidR="003D164E" w:rsidRPr="00A87BF7" w14:paraId="40F5BA92" w14:textId="77777777" w:rsidTr="00F73BC3">
        <w:trPr>
          <w:cantSplit/>
          <w:trHeight w:val="510"/>
        </w:trPr>
        <w:tc>
          <w:tcPr>
            <w:tcW w:w="1775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A68605" w14:textId="25902CEB" w:rsidR="003D164E" w:rsidRDefault="003D164E" w:rsidP="004D4B7F">
            <w:pPr>
              <w:pStyle w:val="a3"/>
              <w:ind w:firstLineChars="50" w:firstLine="105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農林漁業粗収益</w:t>
            </w:r>
          </w:p>
          <w:p w14:paraId="7ADDAD8B" w14:textId="78705E21" w:rsidR="003D164E" w:rsidRDefault="003D164E" w:rsidP="004D4B7F">
            <w:pPr>
              <w:pStyle w:val="a3"/>
              <w:ind w:firstLineChars="50" w:firstLine="105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（売上高）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557B4D2" w14:textId="77777777" w:rsidR="003D164E" w:rsidRPr="006A3E1B" w:rsidRDefault="003D164E" w:rsidP="00917BC8">
            <w:pPr>
              <w:pStyle w:val="a3"/>
              <w:jc w:val="righ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C09190" w14:textId="3ECE733E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千円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69D20C5" w14:textId="77777777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7F4AF4C" w14:textId="7BAC401F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千円</w:t>
            </w:r>
          </w:p>
        </w:tc>
      </w:tr>
      <w:tr w:rsidR="003D164E" w:rsidRPr="00A87BF7" w14:paraId="750BFB00" w14:textId="77777777" w:rsidTr="00F73BC3">
        <w:trPr>
          <w:cantSplit/>
          <w:trHeight w:val="510"/>
        </w:trPr>
        <w:tc>
          <w:tcPr>
            <w:tcW w:w="1775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A2D044" w14:textId="3F34698E" w:rsidR="003D164E" w:rsidRDefault="003D164E" w:rsidP="004D4B7F">
            <w:pPr>
              <w:pStyle w:val="a3"/>
              <w:ind w:firstLineChars="100" w:firstLine="208"/>
              <w:rPr>
                <w:rFonts w:ascii="ＭＳ ゴシック" w:eastAsia="ＭＳ ゴシック" w:hAnsi="ＭＳ ゴシック" w:cs="Century"/>
              </w:rPr>
            </w:pPr>
            <w:r>
              <w:rPr>
                <w:rFonts w:ascii="ＭＳ ゴシック" w:eastAsia="ＭＳ ゴシック" w:hAnsi="ＭＳ ゴシック" w:cs="Century" w:hint="eastAsia"/>
              </w:rPr>
              <w:t>農林漁業所得</w:t>
            </w:r>
          </w:p>
          <w:p w14:paraId="100C864C" w14:textId="571C8E2E" w:rsidR="003D164E" w:rsidRDefault="003D164E" w:rsidP="004D4B7F">
            <w:pPr>
              <w:pStyle w:val="a3"/>
              <w:ind w:firstLineChars="50" w:firstLine="104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</w:rPr>
              <w:t>（純利益）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88C7C8" w14:textId="77777777" w:rsidR="003D164E" w:rsidRDefault="003D164E" w:rsidP="00917BC8">
            <w:pPr>
              <w:pStyle w:val="a3"/>
              <w:jc w:val="right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652A02" w14:textId="3D98FDCC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千円</w:t>
            </w: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096D37" w14:textId="77777777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7EA758F0" w14:textId="1661DC3C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千円</w:t>
            </w:r>
          </w:p>
        </w:tc>
      </w:tr>
      <w:tr w:rsidR="003D164E" w:rsidRPr="00A87BF7" w14:paraId="3315EB99" w14:textId="77777777" w:rsidTr="00F73BC3">
        <w:trPr>
          <w:cantSplit/>
          <w:trHeight w:val="510"/>
        </w:trPr>
        <w:tc>
          <w:tcPr>
            <w:tcW w:w="1775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33728BE9" w14:textId="4662E2BF" w:rsidR="003D164E" w:rsidRDefault="003D164E" w:rsidP="004D4B7F">
            <w:pPr>
              <w:pStyle w:val="a3"/>
              <w:ind w:firstLineChars="100" w:firstLine="208"/>
              <w:rPr>
                <w:rFonts w:ascii="ＭＳ ゴシック" w:eastAsia="ＭＳ ゴシック" w:hAnsi="ＭＳ ゴシック" w:cs="Century"/>
              </w:rPr>
            </w:pPr>
            <w:r>
              <w:rPr>
                <w:rFonts w:ascii="ＭＳ ゴシック" w:eastAsia="ＭＳ ゴシック" w:hAnsi="ＭＳ ゴシック" w:cs="Century" w:hint="eastAsia"/>
              </w:rPr>
              <w:t>負債額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14:paraId="38D88EFE" w14:textId="21D46E5F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vAlign w:val="center"/>
          </w:tcPr>
          <w:p w14:paraId="66F27CE3" w14:textId="77777777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9FC358" w14:textId="5EC12C16" w:rsidR="003D164E" w:rsidRDefault="003D164E" w:rsidP="004D4B7F">
            <w:pPr>
              <w:pStyle w:val="a3"/>
              <w:rPr>
                <w:rFonts w:ascii="ＭＳ ゴシック" w:eastAsia="ＭＳ ゴシック" w:hAnsi="ＭＳ ゴシック" w:cs="Century"/>
                <w:spacing w:val="0"/>
              </w:rPr>
            </w:pPr>
            <w:r>
              <w:rPr>
                <w:rFonts w:ascii="ＭＳ ゴシック" w:eastAsia="ＭＳ ゴシック" w:hAnsi="ＭＳ ゴシック" w:cs="Century" w:hint="eastAsia"/>
                <w:spacing w:val="0"/>
              </w:rPr>
              <w:t>千円</w:t>
            </w:r>
          </w:p>
        </w:tc>
      </w:tr>
    </w:tbl>
    <w:p w14:paraId="65A48D87" w14:textId="77777777" w:rsidR="00D252B1" w:rsidRDefault="00D252B1" w:rsidP="006A3E1B">
      <w:pPr>
        <w:pStyle w:val="a3"/>
        <w:rPr>
          <w:rFonts w:ascii="ＭＳ ゴシック" w:eastAsia="ＭＳ ゴシック" w:hAnsi="ＭＳ ゴシック"/>
          <w:spacing w:val="0"/>
        </w:rPr>
      </w:pPr>
    </w:p>
    <w:tbl>
      <w:tblPr>
        <w:tblStyle w:val="a9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0D3306" w14:paraId="4064CFA6" w14:textId="77777777" w:rsidTr="00602089">
        <w:trPr>
          <w:trHeight w:val="1554"/>
        </w:trPr>
        <w:tc>
          <w:tcPr>
            <w:tcW w:w="9923" w:type="dxa"/>
            <w:vAlign w:val="center"/>
          </w:tcPr>
          <w:p w14:paraId="616EDA5B" w14:textId="030C8B80" w:rsidR="006A3E1B" w:rsidRPr="006A3E1B" w:rsidRDefault="00D903B2" w:rsidP="00602089">
            <w:pPr>
              <w:pStyle w:val="a3"/>
              <w:ind w:left="2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以下の書類を添付してください。</w:t>
            </w:r>
          </w:p>
          <w:p w14:paraId="69B36FA3" w14:textId="37B4C14B" w:rsidR="00D903B2" w:rsidRPr="001061B0" w:rsidRDefault="00C95392" w:rsidP="00C95392">
            <w:pPr>
              <w:pStyle w:val="a3"/>
              <w:ind w:leftChars="21" w:left="258" w:hangingChars="102" w:hanging="21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農業経営改善計画、青年等就農計画、林業経営改善計画又は漁業経営改善計画の認定を受けている</w:t>
            </w:r>
            <w:r w:rsidR="00D903B2">
              <w:rPr>
                <w:rFonts w:ascii="ＭＳ ゴシック" w:eastAsia="ＭＳ ゴシック" w:hAnsi="ＭＳ ゴシック" w:hint="eastAsia"/>
                <w:spacing w:val="0"/>
              </w:rPr>
              <w:t>場合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は、当該計画書及び認定書の写し</w:t>
            </w:r>
          </w:p>
          <w:p w14:paraId="4495C2F3" w14:textId="2C682F5E" w:rsidR="001061B0" w:rsidRPr="000D3306" w:rsidRDefault="00C95392" w:rsidP="00C95392">
            <w:pPr>
              <w:pStyle w:val="a3"/>
              <w:ind w:leftChars="21" w:left="258" w:hangingChars="102" w:hanging="214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・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借入金</w:t>
            </w:r>
            <w:r w:rsidR="00917022">
              <w:rPr>
                <w:rFonts w:ascii="ＭＳ ゴシック" w:eastAsia="ＭＳ ゴシック" w:hAnsi="ＭＳ ゴシック" w:hint="eastAsia"/>
                <w:spacing w:val="0"/>
              </w:rPr>
              <w:t>・リース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の返済予定表</w:t>
            </w:r>
            <w:r w:rsidR="00D903B2">
              <w:rPr>
                <w:rFonts w:ascii="ＭＳ ゴシック" w:eastAsia="ＭＳ ゴシック" w:hAnsi="ＭＳ ゴシック" w:hint="eastAsia"/>
                <w:spacing w:val="0"/>
              </w:rPr>
              <w:t>、直近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３年分の</w:t>
            </w:r>
            <w:r w:rsidR="00D252B1">
              <w:rPr>
                <w:rFonts w:ascii="ＭＳ ゴシック" w:eastAsia="ＭＳ ゴシック" w:hAnsi="ＭＳ ゴシック" w:hint="eastAsia"/>
                <w:spacing w:val="0"/>
              </w:rPr>
              <w:t>決算書類（個人の場合は、</w:t>
            </w:r>
            <w:r w:rsidR="00917022">
              <w:rPr>
                <w:rFonts w:ascii="ＭＳ ゴシック" w:eastAsia="ＭＳ ゴシック" w:hAnsi="ＭＳ ゴシック" w:hint="eastAsia"/>
                <w:spacing w:val="0"/>
              </w:rPr>
              <w:t>青色（白色）</w:t>
            </w:r>
            <w:r w:rsidR="00D903B2" w:rsidRPr="00185916">
              <w:rPr>
                <w:rFonts w:ascii="ＭＳ ゴシック" w:eastAsia="ＭＳ ゴシック" w:hAnsi="ＭＳ ゴシック" w:hint="eastAsia"/>
                <w:spacing w:val="0"/>
              </w:rPr>
              <w:t>申告書、貸借対照表、損益計算書、所得（損失）計算明細書</w:t>
            </w:r>
            <w:r w:rsidR="00917022">
              <w:rPr>
                <w:rFonts w:ascii="ＭＳ ゴシック" w:eastAsia="ＭＳ ゴシック" w:hAnsi="ＭＳ ゴシック" w:hint="eastAsia"/>
                <w:spacing w:val="0"/>
              </w:rPr>
              <w:t>）</w:t>
            </w:r>
            <w:r w:rsidR="00D903B2">
              <w:rPr>
                <w:rFonts w:ascii="ＭＳ ゴシック" w:eastAsia="ＭＳ ゴシック" w:hAnsi="ＭＳ ゴシック" w:hint="eastAsia"/>
                <w:spacing w:val="0"/>
              </w:rPr>
              <w:t>の写し</w:t>
            </w:r>
          </w:p>
        </w:tc>
      </w:tr>
    </w:tbl>
    <w:p w14:paraId="09D21B27" w14:textId="77777777" w:rsidR="00877A5B" w:rsidRPr="001061B0" w:rsidRDefault="00877A5B" w:rsidP="00602089">
      <w:pPr>
        <w:pStyle w:val="a3"/>
        <w:jc w:val="left"/>
        <w:rPr>
          <w:rFonts w:ascii="ＭＳ ゴシック" w:eastAsia="ＭＳ ゴシック" w:hAnsi="ＭＳ ゴシック"/>
          <w:spacing w:val="0"/>
        </w:rPr>
      </w:pPr>
    </w:p>
    <w:sectPr w:rsidR="00877A5B" w:rsidRPr="001061B0" w:rsidSect="0000710F">
      <w:pgSz w:w="11906" w:h="16838" w:code="9"/>
      <w:pgMar w:top="1701" w:right="851" w:bottom="851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58B4" w14:textId="77777777" w:rsidR="00445660" w:rsidRDefault="00445660" w:rsidP="002D1F3B">
      <w:r>
        <w:separator/>
      </w:r>
    </w:p>
  </w:endnote>
  <w:endnote w:type="continuationSeparator" w:id="0">
    <w:p w14:paraId="58380FFE" w14:textId="77777777" w:rsidR="00445660" w:rsidRDefault="00445660" w:rsidP="002D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6992" w14:textId="77777777" w:rsidR="00445660" w:rsidRDefault="00445660" w:rsidP="002D1F3B">
      <w:r>
        <w:separator/>
      </w:r>
    </w:p>
  </w:footnote>
  <w:footnote w:type="continuationSeparator" w:id="0">
    <w:p w14:paraId="7E61C7AE" w14:textId="77777777" w:rsidR="00445660" w:rsidRDefault="00445660" w:rsidP="002D1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29"/>
    <w:rsid w:val="0000710F"/>
    <w:rsid w:val="00011242"/>
    <w:rsid w:val="00017B98"/>
    <w:rsid w:val="000371EA"/>
    <w:rsid w:val="000420E4"/>
    <w:rsid w:val="000A02AE"/>
    <w:rsid w:val="000B5F7E"/>
    <w:rsid w:val="000D3306"/>
    <w:rsid w:val="000D52EE"/>
    <w:rsid w:val="000F0628"/>
    <w:rsid w:val="000F3896"/>
    <w:rsid w:val="0010511E"/>
    <w:rsid w:val="001061B0"/>
    <w:rsid w:val="00194B1D"/>
    <w:rsid w:val="00195830"/>
    <w:rsid w:val="001A029E"/>
    <w:rsid w:val="001A3B69"/>
    <w:rsid w:val="001D017F"/>
    <w:rsid w:val="001E6F24"/>
    <w:rsid w:val="00213E6D"/>
    <w:rsid w:val="0022566C"/>
    <w:rsid w:val="002335FB"/>
    <w:rsid w:val="0024251E"/>
    <w:rsid w:val="002A0418"/>
    <w:rsid w:val="002D1F3B"/>
    <w:rsid w:val="002D61EC"/>
    <w:rsid w:val="00333DE8"/>
    <w:rsid w:val="003365EA"/>
    <w:rsid w:val="003717B3"/>
    <w:rsid w:val="00373FD2"/>
    <w:rsid w:val="003A50D8"/>
    <w:rsid w:val="003D164E"/>
    <w:rsid w:val="003D24CA"/>
    <w:rsid w:val="003D5891"/>
    <w:rsid w:val="003E1C21"/>
    <w:rsid w:val="004112C7"/>
    <w:rsid w:val="00445660"/>
    <w:rsid w:val="00466AB9"/>
    <w:rsid w:val="00472DE8"/>
    <w:rsid w:val="0049086F"/>
    <w:rsid w:val="004938E8"/>
    <w:rsid w:val="004B1B5A"/>
    <w:rsid w:val="004B49EA"/>
    <w:rsid w:val="004D1E7D"/>
    <w:rsid w:val="004D4B7F"/>
    <w:rsid w:val="0051465C"/>
    <w:rsid w:val="00534582"/>
    <w:rsid w:val="0058198C"/>
    <w:rsid w:val="005C3373"/>
    <w:rsid w:val="005C5F38"/>
    <w:rsid w:val="005D5BED"/>
    <w:rsid w:val="005D75F8"/>
    <w:rsid w:val="005F3CD6"/>
    <w:rsid w:val="005F4A96"/>
    <w:rsid w:val="00602089"/>
    <w:rsid w:val="006349D6"/>
    <w:rsid w:val="00641C58"/>
    <w:rsid w:val="00642FBA"/>
    <w:rsid w:val="006723BE"/>
    <w:rsid w:val="00672F5F"/>
    <w:rsid w:val="006745F9"/>
    <w:rsid w:val="00690D4C"/>
    <w:rsid w:val="006A3E1B"/>
    <w:rsid w:val="006A5089"/>
    <w:rsid w:val="0070638A"/>
    <w:rsid w:val="0072602D"/>
    <w:rsid w:val="00742B48"/>
    <w:rsid w:val="0074300C"/>
    <w:rsid w:val="00752FCC"/>
    <w:rsid w:val="00756359"/>
    <w:rsid w:val="0076178A"/>
    <w:rsid w:val="00780BE1"/>
    <w:rsid w:val="008010A3"/>
    <w:rsid w:val="00801D04"/>
    <w:rsid w:val="00810934"/>
    <w:rsid w:val="00830BEE"/>
    <w:rsid w:val="00834BF3"/>
    <w:rsid w:val="00857EDC"/>
    <w:rsid w:val="00877A5B"/>
    <w:rsid w:val="00885CA4"/>
    <w:rsid w:val="00886E63"/>
    <w:rsid w:val="00887E87"/>
    <w:rsid w:val="0090363A"/>
    <w:rsid w:val="00905D64"/>
    <w:rsid w:val="0091194C"/>
    <w:rsid w:val="00917022"/>
    <w:rsid w:val="00917BC8"/>
    <w:rsid w:val="00933547"/>
    <w:rsid w:val="00974782"/>
    <w:rsid w:val="00983D7C"/>
    <w:rsid w:val="009965FB"/>
    <w:rsid w:val="009A3187"/>
    <w:rsid w:val="009D5114"/>
    <w:rsid w:val="00A20129"/>
    <w:rsid w:val="00A31E85"/>
    <w:rsid w:val="00A373E9"/>
    <w:rsid w:val="00A528D0"/>
    <w:rsid w:val="00A664B3"/>
    <w:rsid w:val="00A80E66"/>
    <w:rsid w:val="00A86AAD"/>
    <w:rsid w:val="00AA389C"/>
    <w:rsid w:val="00AB2370"/>
    <w:rsid w:val="00AC1955"/>
    <w:rsid w:val="00AC5C6B"/>
    <w:rsid w:val="00AF69ED"/>
    <w:rsid w:val="00B10E61"/>
    <w:rsid w:val="00B255EA"/>
    <w:rsid w:val="00B32A00"/>
    <w:rsid w:val="00B57F2C"/>
    <w:rsid w:val="00BF7E3D"/>
    <w:rsid w:val="00C2593C"/>
    <w:rsid w:val="00C6195F"/>
    <w:rsid w:val="00C71B74"/>
    <w:rsid w:val="00C74D60"/>
    <w:rsid w:val="00C878FC"/>
    <w:rsid w:val="00C91DAD"/>
    <w:rsid w:val="00C95392"/>
    <w:rsid w:val="00C9727D"/>
    <w:rsid w:val="00CA31FF"/>
    <w:rsid w:val="00CB46B5"/>
    <w:rsid w:val="00D24F6C"/>
    <w:rsid w:val="00D252B1"/>
    <w:rsid w:val="00D8122B"/>
    <w:rsid w:val="00D903B2"/>
    <w:rsid w:val="00D97D92"/>
    <w:rsid w:val="00DA5139"/>
    <w:rsid w:val="00DB3499"/>
    <w:rsid w:val="00DC3A13"/>
    <w:rsid w:val="00DE1CF8"/>
    <w:rsid w:val="00DE3D25"/>
    <w:rsid w:val="00E0499B"/>
    <w:rsid w:val="00E26956"/>
    <w:rsid w:val="00E45857"/>
    <w:rsid w:val="00E6093A"/>
    <w:rsid w:val="00E70F26"/>
    <w:rsid w:val="00E93418"/>
    <w:rsid w:val="00EB23EB"/>
    <w:rsid w:val="00EB3DD0"/>
    <w:rsid w:val="00EE1A5D"/>
    <w:rsid w:val="00EE26F2"/>
    <w:rsid w:val="00EF35C6"/>
    <w:rsid w:val="00EF3D33"/>
    <w:rsid w:val="00F0776E"/>
    <w:rsid w:val="00F61826"/>
    <w:rsid w:val="00F65EAF"/>
    <w:rsid w:val="00F73BC3"/>
    <w:rsid w:val="00F83BA6"/>
    <w:rsid w:val="00F872AD"/>
    <w:rsid w:val="00FA196C"/>
    <w:rsid w:val="00FD2096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073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9747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1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1F3B"/>
    <w:rPr>
      <w:kern w:val="2"/>
      <w:sz w:val="21"/>
      <w:szCs w:val="24"/>
    </w:rPr>
  </w:style>
  <w:style w:type="paragraph" w:styleId="a7">
    <w:name w:val="footer"/>
    <w:basedOn w:val="a"/>
    <w:link w:val="a8"/>
    <w:rsid w:val="002D1F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1F3B"/>
    <w:rPr>
      <w:kern w:val="2"/>
      <w:sz w:val="21"/>
      <w:szCs w:val="24"/>
    </w:rPr>
  </w:style>
  <w:style w:type="table" w:styleId="a9">
    <w:name w:val="Table Grid"/>
    <w:basedOn w:val="a1"/>
    <w:rsid w:val="000D3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2022-09-27T05:51:00Z</dcterms:created>
  <dcterms:modified xsi:type="dcterms:W3CDTF">2022-09-27T05:51:00Z</dcterms:modified>
</cp:coreProperties>
</file>